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60BB9" w14:textId="13558B46" w:rsidR="00E35BC1" w:rsidRPr="00DA3F97" w:rsidRDefault="00887080" w:rsidP="00E35BC1">
      <w:pPr>
        <w:jc w:val="center"/>
        <w:rPr>
          <w:rFonts w:ascii="Rogue Hero 3D" w:hAnsi="Rogue Hero 3D"/>
          <w:b/>
          <w:sz w:val="95"/>
          <w:szCs w:val="95"/>
        </w:rPr>
      </w:pPr>
      <w:r w:rsidRPr="00DA3F97">
        <w:rPr>
          <w:rFonts w:ascii="Rogue Hero 3D" w:hAnsi="Rogue Hero 3D"/>
          <w:b/>
          <w:sz w:val="95"/>
          <w:szCs w:val="95"/>
        </w:rPr>
        <w:t xml:space="preserve">ROPER </w:t>
      </w:r>
      <w:proofErr w:type="spellStart"/>
      <w:r w:rsidRPr="00DA3F97">
        <w:rPr>
          <w:rFonts w:ascii="Rogue Hero 3D" w:hAnsi="Rogue Hero 3D"/>
          <w:b/>
          <w:sz w:val="95"/>
          <w:szCs w:val="95"/>
        </w:rPr>
        <w:t>iNDUSTRiES</w:t>
      </w:r>
      <w:proofErr w:type="spellEnd"/>
    </w:p>
    <w:p w14:paraId="0AD72004" w14:textId="47CCB556" w:rsidR="000615C6" w:rsidRPr="00DA3F97" w:rsidRDefault="00A92BC1" w:rsidP="00E35BC1">
      <w:pPr>
        <w:jc w:val="center"/>
        <w:rPr>
          <w:rFonts w:ascii="Rogue Hero 3D" w:hAnsi="Rogue Hero 3D"/>
          <w:b/>
          <w:sz w:val="95"/>
          <w:szCs w:val="95"/>
        </w:rPr>
      </w:pPr>
      <w:r w:rsidRPr="00DA3F97">
        <w:rPr>
          <w:rFonts w:ascii="Rogue Hero 3D" w:hAnsi="Rogue Hero 3D"/>
          <w:b/>
          <w:sz w:val="95"/>
          <w:szCs w:val="95"/>
        </w:rPr>
        <w:t>[EST</w:t>
      </w:r>
      <w:r w:rsidR="00E35BC1" w:rsidRPr="00DA3F97">
        <w:rPr>
          <w:rFonts w:ascii="Rogue Hero 3D" w:hAnsi="Rogue Hero 3D"/>
          <w:b/>
          <w:sz w:val="95"/>
          <w:szCs w:val="95"/>
        </w:rPr>
        <w:t>.</w:t>
      </w:r>
      <w:r w:rsidRPr="00DA3F97">
        <w:rPr>
          <w:rFonts w:ascii="Rogue Hero 3D" w:hAnsi="Rogue Hero 3D"/>
          <w:b/>
          <w:sz w:val="95"/>
          <w:szCs w:val="95"/>
        </w:rPr>
        <w:t xml:space="preserve"> 1919]</w:t>
      </w:r>
    </w:p>
    <w:p w14:paraId="0F8BB85C" w14:textId="77777777" w:rsidR="00887080" w:rsidRDefault="00887080"/>
    <w:p w14:paraId="7E2C5C9D" w14:textId="5ADB2826" w:rsidR="00887080" w:rsidRDefault="00887080"/>
    <w:p w14:paraId="06E9EE47" w14:textId="3B54339E" w:rsidR="00887080" w:rsidRDefault="00887080"/>
    <w:p w14:paraId="5766CD6B" w14:textId="7E4E7CD0" w:rsidR="00887080" w:rsidRDefault="00887080"/>
    <w:p w14:paraId="1DE3617B" w14:textId="75ECC6AE" w:rsidR="00887080" w:rsidRDefault="00887080"/>
    <w:p w14:paraId="371F7CD5" w14:textId="32F9D94E" w:rsidR="00887080" w:rsidRDefault="00887080"/>
    <w:p w14:paraId="4E04C65A" w14:textId="6F99B1F5" w:rsidR="00887080" w:rsidRDefault="00887080"/>
    <w:p w14:paraId="283A55C5" w14:textId="51D87521" w:rsidR="00887080" w:rsidRDefault="00887080"/>
    <w:p w14:paraId="60F92FB2" w14:textId="78125E35" w:rsidR="00887080" w:rsidRDefault="00E35BC1">
      <w:r>
        <w:rPr>
          <w:noProof/>
        </w:rPr>
        <w:drawing>
          <wp:anchor distT="0" distB="0" distL="114300" distR="114300" simplePos="0" relativeHeight="251660288" behindDoc="1" locked="0" layoutInCell="1" allowOverlap="1" wp14:anchorId="53CCA68A" wp14:editId="6AD4C729">
            <wp:simplePos x="0" y="0"/>
            <wp:positionH relativeFrom="column">
              <wp:posOffset>54744</wp:posOffset>
            </wp:positionH>
            <wp:positionV relativeFrom="paragraph">
              <wp:posOffset>55245</wp:posOffset>
            </wp:positionV>
            <wp:extent cx="5943600" cy="2310130"/>
            <wp:effectExtent l="0" t="0" r="0" b="1270"/>
            <wp:wrapNone/>
            <wp:docPr id="1" name="Picture 1" descr="/Users/whiteiverson3/Desktop/Roper Zine/ROP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whiteiverson3/Desktop/Roper Zine/ROPE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7A44B" w14:textId="50577903" w:rsidR="00887080" w:rsidRDefault="00887080"/>
    <w:p w14:paraId="0456A8EB" w14:textId="2A3D62E9" w:rsidR="00887080" w:rsidRDefault="00887080"/>
    <w:p w14:paraId="0B9AE06B" w14:textId="41E66C0D" w:rsidR="00887080" w:rsidRDefault="00887080" w:rsidP="00887080">
      <w:pPr>
        <w:jc w:val="center"/>
      </w:pPr>
    </w:p>
    <w:p w14:paraId="4FA02051" w14:textId="77777777" w:rsidR="00887080" w:rsidRDefault="00887080"/>
    <w:p w14:paraId="4D04AD26" w14:textId="77777777" w:rsidR="00887080" w:rsidRDefault="00887080"/>
    <w:p w14:paraId="47736FF5" w14:textId="77777777" w:rsidR="00887080" w:rsidRDefault="00887080"/>
    <w:p w14:paraId="329AEC16" w14:textId="77777777" w:rsidR="00887080" w:rsidRDefault="00887080"/>
    <w:p w14:paraId="7C5FD8E9" w14:textId="77777777" w:rsidR="00887080" w:rsidRDefault="00887080"/>
    <w:p w14:paraId="04116972" w14:textId="77777777" w:rsidR="00887080" w:rsidRDefault="00887080"/>
    <w:p w14:paraId="2B06E533" w14:textId="77777777" w:rsidR="00887080" w:rsidRDefault="00887080"/>
    <w:p w14:paraId="351AAD93" w14:textId="77777777" w:rsidR="00887080" w:rsidRDefault="00887080"/>
    <w:p w14:paraId="5B81A988" w14:textId="77777777" w:rsidR="00887080" w:rsidRDefault="00887080"/>
    <w:p w14:paraId="1851AB0A" w14:textId="77777777" w:rsidR="00887080" w:rsidRDefault="00887080"/>
    <w:p w14:paraId="02D67199" w14:textId="77777777" w:rsidR="00887080" w:rsidRDefault="00887080"/>
    <w:p w14:paraId="77D0B207" w14:textId="77777777" w:rsidR="00887080" w:rsidRDefault="00887080"/>
    <w:p w14:paraId="1C4AA046" w14:textId="77777777" w:rsidR="00887080" w:rsidRDefault="00887080"/>
    <w:p w14:paraId="75F34CDB" w14:textId="77777777" w:rsidR="00887080" w:rsidRDefault="00887080"/>
    <w:p w14:paraId="19B74CB3" w14:textId="371A4786" w:rsidR="00E35BC1" w:rsidRPr="00DA3F97" w:rsidRDefault="000615C6" w:rsidP="00E35BC1">
      <w:pPr>
        <w:jc w:val="center"/>
        <w:rPr>
          <w:rFonts w:ascii="Rogue Hero 3D" w:hAnsi="Rogue Hero 3D"/>
          <w:b/>
          <w:sz w:val="74"/>
          <w:szCs w:val="74"/>
        </w:rPr>
      </w:pPr>
      <w:r w:rsidRPr="00DA3F97">
        <w:rPr>
          <w:rFonts w:ascii="Rogue Hero 3D" w:hAnsi="Rogue Hero 3D"/>
          <w:b/>
          <w:sz w:val="74"/>
          <w:szCs w:val="74"/>
        </w:rPr>
        <w:t xml:space="preserve">1964 </w:t>
      </w:r>
      <w:r w:rsidR="00E35BC1" w:rsidRPr="00DA3F97">
        <w:rPr>
          <w:rFonts w:ascii="Rogue Hero 3D" w:hAnsi="Rogue Hero 3D"/>
          <w:b/>
          <w:sz w:val="74"/>
          <w:szCs w:val="74"/>
        </w:rPr>
        <w:t xml:space="preserve">NEWARK, </w:t>
      </w:r>
      <w:proofErr w:type="spellStart"/>
      <w:r w:rsidR="00E35BC1" w:rsidRPr="00DA3F97">
        <w:rPr>
          <w:rFonts w:ascii="Rogue Hero 3D" w:hAnsi="Rogue Hero 3D"/>
          <w:b/>
          <w:sz w:val="74"/>
          <w:szCs w:val="74"/>
        </w:rPr>
        <w:t>OHi</w:t>
      </w:r>
      <w:r w:rsidR="00887080" w:rsidRPr="00DA3F97">
        <w:rPr>
          <w:rFonts w:ascii="Rogue Hero 3D" w:hAnsi="Rogue Hero 3D"/>
          <w:b/>
          <w:sz w:val="74"/>
          <w:szCs w:val="74"/>
        </w:rPr>
        <w:t>O</w:t>
      </w:r>
      <w:proofErr w:type="spellEnd"/>
      <w:r w:rsidR="00887080" w:rsidRPr="00DA3F97">
        <w:rPr>
          <w:rFonts w:ascii="Rogue Hero 3D" w:hAnsi="Rogue Hero 3D"/>
          <w:b/>
          <w:sz w:val="74"/>
          <w:szCs w:val="74"/>
        </w:rPr>
        <w:t xml:space="preserve"> </w:t>
      </w:r>
      <w:r w:rsidR="00E35BC1" w:rsidRPr="00DA3F97">
        <w:rPr>
          <w:rFonts w:ascii="Rogue Hero 3D" w:hAnsi="Rogue Hero 3D"/>
          <w:b/>
          <w:sz w:val="74"/>
          <w:szCs w:val="74"/>
        </w:rPr>
        <w:t xml:space="preserve">SEARS </w:t>
      </w:r>
      <w:proofErr w:type="spellStart"/>
      <w:r w:rsidR="00E35BC1" w:rsidRPr="00DA3F97">
        <w:rPr>
          <w:rFonts w:ascii="Rogue Hero 3D" w:hAnsi="Rogue Hero 3D"/>
          <w:b/>
          <w:sz w:val="74"/>
          <w:szCs w:val="74"/>
        </w:rPr>
        <w:t>SUBSiDiARY</w:t>
      </w:r>
      <w:proofErr w:type="spellEnd"/>
      <w:r w:rsidR="00E35BC1" w:rsidRPr="00DA3F97">
        <w:rPr>
          <w:rFonts w:ascii="Rogue Hero 3D" w:hAnsi="Rogue Hero 3D"/>
          <w:b/>
          <w:sz w:val="74"/>
          <w:szCs w:val="74"/>
        </w:rPr>
        <w:t xml:space="preserve"> reaches deal </w:t>
      </w:r>
    </w:p>
    <w:p w14:paraId="11D86CF1" w14:textId="28063A2F" w:rsidR="00887080" w:rsidRPr="00DA3F97" w:rsidRDefault="00E35BC1" w:rsidP="00E35BC1">
      <w:pPr>
        <w:jc w:val="center"/>
        <w:rPr>
          <w:rFonts w:ascii="Rogue Hero 3D" w:hAnsi="Rogue Hero 3D"/>
          <w:b/>
          <w:sz w:val="74"/>
          <w:szCs w:val="74"/>
        </w:rPr>
      </w:pPr>
      <w:r w:rsidRPr="00DA3F97">
        <w:rPr>
          <w:rFonts w:ascii="Rogue Hero 3D" w:hAnsi="Rogue Hero 3D"/>
          <w:b/>
          <w:sz w:val="74"/>
          <w:szCs w:val="74"/>
        </w:rPr>
        <w:t>with roper</w:t>
      </w:r>
    </w:p>
    <w:p w14:paraId="606A287F" w14:textId="07BC897F" w:rsidR="00E35BC1" w:rsidRPr="00E35BC1" w:rsidRDefault="00E35BC1" w:rsidP="00E35BC1">
      <w:pPr>
        <w:rPr>
          <w:rFonts w:ascii="Matura MT Script Capitals" w:hAnsi="Matura MT Script Capitals" w:cs="Times New Roman"/>
          <w:sz w:val="40"/>
          <w:szCs w:val="40"/>
        </w:rPr>
      </w:pPr>
      <w:r w:rsidRPr="000615C6">
        <w:rPr>
          <w:rFonts w:ascii="Matura MT Script Capitals" w:hAnsi="Matura MT Script Capitals" w:cs="Times New Roman"/>
          <w:color w:val="000000"/>
          <w:sz w:val="40"/>
          <w:szCs w:val="40"/>
        </w:rPr>
        <w:lastRenderedPageBreak/>
        <w:t>Feb 16, 1968</w:t>
      </w:r>
      <w:r w:rsidR="00E83F21">
        <w:rPr>
          <w:rFonts w:ascii="Matura MT Script Capitals" w:hAnsi="Matura MT Script Capitals" w:cs="Times New Roman"/>
          <w:color w:val="000000"/>
          <w:sz w:val="40"/>
          <w:szCs w:val="40"/>
        </w:rPr>
        <w:tab/>
      </w:r>
      <w:r>
        <w:rPr>
          <w:rFonts w:ascii="Matura MT Script Capitals" w:hAnsi="Matura MT Script Capitals" w:cs="Times New Roman"/>
          <w:color w:val="000000"/>
          <w:sz w:val="40"/>
          <w:szCs w:val="40"/>
        </w:rPr>
        <w:t>Labor Management Relations Act</w:t>
      </w:r>
    </w:p>
    <w:p w14:paraId="7360DBF1" w14:textId="65E2AF13" w:rsidR="00E35BC1" w:rsidRPr="000615C6" w:rsidRDefault="00E35BC1" w:rsidP="00E83F21">
      <w:pPr>
        <w:ind w:left="2160" w:firstLine="720"/>
        <w:rPr>
          <w:rFonts w:ascii="Matura MT Script Capitals" w:hAnsi="Matura MT Script Capitals" w:cs="Times New Roman"/>
          <w:sz w:val="40"/>
          <w:szCs w:val="40"/>
        </w:rPr>
      </w:pPr>
      <w:r w:rsidRPr="000615C6">
        <w:rPr>
          <w:rFonts w:ascii="Matura MT Script Capitals" w:hAnsi="Matura MT Script Capitals" w:cs="Times New Roman"/>
          <w:color w:val="000000"/>
          <w:sz w:val="40"/>
          <w:szCs w:val="40"/>
        </w:rPr>
        <w:t>Union Bargaining Dispute</w:t>
      </w:r>
    </w:p>
    <w:p w14:paraId="63A07031" w14:textId="2A94BFD9" w:rsidR="00E35BC1" w:rsidRPr="000615C6" w:rsidRDefault="00E35BC1" w:rsidP="00E35BC1">
      <w:pPr>
        <w:rPr>
          <w:rFonts w:ascii="Matura MT Script Capitals" w:hAnsi="Matura MT Script Capitals" w:cs="Times New Roman"/>
          <w:sz w:val="40"/>
          <w:szCs w:val="40"/>
        </w:rPr>
      </w:pPr>
      <w:r w:rsidRPr="00E35BC1">
        <w:rPr>
          <w:rFonts w:ascii="Matura MT Script Capitals" w:hAnsi="Matura MT Script Capitals" w:cs="Times New Roman"/>
          <w:color w:val="000000"/>
          <w:sz w:val="40"/>
          <w:szCs w:val="40"/>
        </w:rPr>
        <w:tab/>
      </w:r>
      <w:r w:rsidRPr="00E35BC1">
        <w:rPr>
          <w:rFonts w:ascii="Matura MT Script Capitals" w:hAnsi="Matura MT Script Capitals" w:cs="Times New Roman"/>
          <w:color w:val="000000"/>
          <w:sz w:val="40"/>
          <w:szCs w:val="40"/>
        </w:rPr>
        <w:tab/>
      </w:r>
      <w:r>
        <w:rPr>
          <w:rFonts w:ascii="Matura MT Script Capitals" w:hAnsi="Matura MT Script Capitals" w:cs="Times New Roman"/>
          <w:color w:val="000000"/>
          <w:sz w:val="40"/>
          <w:szCs w:val="40"/>
        </w:rPr>
        <w:tab/>
      </w:r>
      <w:r w:rsidR="00E83F21">
        <w:rPr>
          <w:rFonts w:ascii="Matura MT Script Capitals" w:hAnsi="Matura MT Script Capitals" w:cs="Times New Roman"/>
          <w:color w:val="000000"/>
          <w:sz w:val="40"/>
          <w:szCs w:val="40"/>
        </w:rPr>
        <w:tab/>
      </w:r>
      <w:r w:rsidRPr="000615C6">
        <w:rPr>
          <w:rFonts w:ascii="Matura MT Script Capitals" w:hAnsi="Matura MT Script Capitals" w:cs="Times New Roman"/>
          <w:color w:val="000000"/>
          <w:sz w:val="40"/>
          <w:szCs w:val="40"/>
        </w:rPr>
        <w:t>No Merger Necessary [CBA]</w:t>
      </w:r>
    </w:p>
    <w:p w14:paraId="1CFD02C3" w14:textId="2790C4AC" w:rsidR="00E35BC1" w:rsidRPr="000615C6" w:rsidRDefault="001F5196" w:rsidP="00E35BC1">
      <w:pPr>
        <w:rPr>
          <w:rFonts w:ascii="Matura MT Script Capitals" w:eastAsia="Times New Roman" w:hAnsi="Matura MT Script Capitals" w:cs="Times New Roman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81FD4DA" wp14:editId="59D11D62">
            <wp:simplePos x="0" y="0"/>
            <wp:positionH relativeFrom="column">
              <wp:posOffset>51435</wp:posOffset>
            </wp:positionH>
            <wp:positionV relativeFrom="paragraph">
              <wp:posOffset>20621</wp:posOffset>
            </wp:positionV>
            <wp:extent cx="5828818" cy="4365052"/>
            <wp:effectExtent l="0" t="0" r="0" b="3810"/>
            <wp:wrapNone/>
            <wp:docPr id="2" name="Picture 2" descr="/Users/whiteiverson3/Desktop/Roper Zine/roperoven1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whiteiverson3/Desktop/Roper Zine/roperoven196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106" cy="436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BC1" w:rsidRPr="00E35BC1">
        <w:rPr>
          <w:rFonts w:ascii="Matura MT Script Capitals" w:eastAsia="Times New Roman" w:hAnsi="Matura MT Script Capitals" w:cs="Times New Roman"/>
          <w:color w:val="000000"/>
          <w:sz w:val="40"/>
          <w:szCs w:val="40"/>
        </w:rPr>
        <w:tab/>
      </w:r>
      <w:r w:rsidR="00E35BC1" w:rsidRPr="00E35BC1">
        <w:rPr>
          <w:rFonts w:ascii="Matura MT Script Capitals" w:eastAsia="Times New Roman" w:hAnsi="Matura MT Script Capitals" w:cs="Times New Roman"/>
          <w:color w:val="000000"/>
          <w:sz w:val="40"/>
          <w:szCs w:val="40"/>
        </w:rPr>
        <w:tab/>
      </w:r>
      <w:r w:rsidR="00E83F21">
        <w:rPr>
          <w:rFonts w:ascii="Matura MT Script Capitals" w:eastAsia="Times New Roman" w:hAnsi="Matura MT Script Capitals" w:cs="Times New Roman"/>
          <w:color w:val="000000"/>
          <w:sz w:val="40"/>
          <w:szCs w:val="40"/>
        </w:rPr>
        <w:tab/>
      </w:r>
      <w:r w:rsidR="00E35BC1">
        <w:rPr>
          <w:rFonts w:ascii="Matura MT Script Capitals" w:eastAsia="Times New Roman" w:hAnsi="Matura MT Script Capitals" w:cs="Times New Roman"/>
          <w:color w:val="000000"/>
          <w:sz w:val="40"/>
          <w:szCs w:val="40"/>
        </w:rPr>
        <w:tab/>
      </w:r>
      <w:r w:rsidR="00E35BC1" w:rsidRPr="000615C6">
        <w:rPr>
          <w:rFonts w:ascii="Matura MT Script Capitals" w:eastAsia="Times New Roman" w:hAnsi="Matura MT Script Capitals" w:cs="Times New Roman"/>
          <w:color w:val="000000"/>
          <w:sz w:val="40"/>
          <w:szCs w:val="40"/>
        </w:rPr>
        <w:t>Free Flow of Commerce</w:t>
      </w:r>
    </w:p>
    <w:p w14:paraId="36D804EF" w14:textId="3E5F014B" w:rsidR="00887080" w:rsidRPr="00E35BC1" w:rsidRDefault="00887080">
      <w:pPr>
        <w:rPr>
          <w:rFonts w:ascii="Matura MT Script Capitals" w:hAnsi="Matura MT Script Capitals"/>
        </w:rPr>
      </w:pPr>
    </w:p>
    <w:p w14:paraId="1842252F" w14:textId="79BBED8A" w:rsidR="00887080" w:rsidRDefault="00887080"/>
    <w:p w14:paraId="3C99462E" w14:textId="72094FB8" w:rsidR="00887080" w:rsidRDefault="00887080" w:rsidP="00887080">
      <w:pPr>
        <w:jc w:val="center"/>
      </w:pPr>
    </w:p>
    <w:p w14:paraId="4766979D" w14:textId="77777777" w:rsidR="001F2B78" w:rsidRDefault="001F2B78" w:rsidP="001F2B78"/>
    <w:p w14:paraId="0E5667C7" w14:textId="77777777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23D7ED8D" w14:textId="77777777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1B9AF5AA" w14:textId="77777777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22CF4A69" w14:textId="77777777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056654D9" w14:textId="77777777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41D1ACDF" w14:textId="06922CF5" w:rsidR="00464B96" w:rsidRDefault="00464B96" w:rsidP="001F2B78">
      <w:pPr>
        <w:jc w:val="center"/>
        <w:rPr>
          <w:rFonts w:ascii="Matura MT Script Capitals" w:hAnsi="Matura MT Script Capitals"/>
          <w:sz w:val="62"/>
          <w:szCs w:val="62"/>
        </w:rPr>
      </w:pPr>
    </w:p>
    <w:p w14:paraId="1DA2DDD7" w14:textId="49F79E95" w:rsidR="001F2B78" w:rsidRDefault="001F2B78" w:rsidP="006230EC">
      <w:pPr>
        <w:jc w:val="center"/>
        <w:rPr>
          <w:rFonts w:ascii="Matura MT Script Capitals" w:hAnsi="Matura MT Script Capitals"/>
          <w:sz w:val="62"/>
          <w:szCs w:val="62"/>
        </w:rPr>
      </w:pPr>
      <w:r w:rsidRPr="001F2B78">
        <w:rPr>
          <w:rFonts w:ascii="Matura MT Script Capitals" w:hAnsi="Matura MT Script Capitals"/>
          <w:sz w:val="62"/>
          <w:szCs w:val="62"/>
        </w:rPr>
        <w:t xml:space="preserve">June 1982 Derrick N. Key </w:t>
      </w:r>
      <w:r w:rsidRPr="001F2B78">
        <w:rPr>
          <w:rFonts w:ascii="Matura MT Script Capitals" w:hAnsi="Matura MT Script Capitals"/>
          <w:sz w:val="48"/>
          <w:szCs w:val="48"/>
        </w:rPr>
        <w:t>[former Johnson &amp;Johnson consultant]</w:t>
      </w:r>
    </w:p>
    <w:p w14:paraId="55563EE8" w14:textId="3F708EDF" w:rsidR="001F2B78" w:rsidRPr="001F2B78" w:rsidRDefault="001F2B78" w:rsidP="006230EC">
      <w:pPr>
        <w:jc w:val="center"/>
        <w:rPr>
          <w:rFonts w:ascii="Matura MT Script Capitals" w:hAnsi="Matura MT Script Capitals"/>
          <w:sz w:val="62"/>
          <w:szCs w:val="62"/>
        </w:rPr>
      </w:pPr>
      <w:r w:rsidRPr="001F2B78">
        <w:rPr>
          <w:rFonts w:ascii="Matura MT Script Capitals" w:hAnsi="Matura MT Script Capitals"/>
          <w:sz w:val="62"/>
          <w:szCs w:val="62"/>
        </w:rPr>
        <w:t>announced as Vice President</w:t>
      </w:r>
    </w:p>
    <w:p w14:paraId="45D346F7" w14:textId="5C25E03F" w:rsidR="001F2B78" w:rsidRDefault="006230EC" w:rsidP="00283AF1">
      <w:pPr>
        <w:jc w:val="center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CB73A36" wp14:editId="339D3E6D">
            <wp:simplePos x="0" y="0"/>
            <wp:positionH relativeFrom="column">
              <wp:posOffset>56949</wp:posOffset>
            </wp:positionH>
            <wp:positionV relativeFrom="paragraph">
              <wp:posOffset>147454</wp:posOffset>
            </wp:positionV>
            <wp:extent cx="5943600" cy="2237740"/>
            <wp:effectExtent l="0" t="0" r="0" b="0"/>
            <wp:wrapNone/>
            <wp:docPr id="3" name="Picture 3" descr="/Users/whiteiverson3/Desktop/Roper Zine/ROPER GAS FIEL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whiteiverson3/Desktop/Roper Zine/ROPER GAS FIELD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833847" w14:textId="42BC5934" w:rsidR="001F2B78" w:rsidRDefault="001F2B78"/>
    <w:p w14:paraId="644C2EF9" w14:textId="6A40E3BD" w:rsidR="001F2B78" w:rsidRDefault="001F2B78"/>
    <w:p w14:paraId="77B1A466" w14:textId="7FFFD3B4" w:rsidR="00A97B64" w:rsidRDefault="006230EC" w:rsidP="006230EC">
      <w:pPr>
        <w:tabs>
          <w:tab w:val="left" w:pos="5324"/>
        </w:tabs>
        <w:rPr>
          <w:rFonts w:ascii="Matura MT Script Capitals" w:hAnsi="Matura MT Script Capitals"/>
          <w:sz w:val="48"/>
          <w:szCs w:val="48"/>
        </w:rPr>
      </w:pPr>
      <w:r>
        <w:rPr>
          <w:rFonts w:ascii="Matura MT Script Capitals" w:hAnsi="Matura MT Script Capitals"/>
          <w:sz w:val="48"/>
          <w:szCs w:val="48"/>
        </w:rPr>
        <w:tab/>
      </w:r>
    </w:p>
    <w:p w14:paraId="2D908484" w14:textId="77777777" w:rsidR="00597B65" w:rsidRDefault="00597B65" w:rsidP="00597B65">
      <w:pPr>
        <w:rPr>
          <w:rFonts w:ascii="Matura MT Script Capitals" w:hAnsi="Matura MT Script Capitals"/>
          <w:sz w:val="48"/>
          <w:szCs w:val="48"/>
        </w:rPr>
      </w:pPr>
    </w:p>
    <w:p w14:paraId="351277E2" w14:textId="3F88243F" w:rsidR="001F2B78" w:rsidRPr="001F2B78" w:rsidRDefault="001F2B78" w:rsidP="00597B65">
      <w:pPr>
        <w:jc w:val="center"/>
        <w:rPr>
          <w:rFonts w:ascii="Matura MT Script Capitals" w:hAnsi="Matura MT Script Capitals"/>
          <w:sz w:val="48"/>
          <w:szCs w:val="48"/>
        </w:rPr>
      </w:pPr>
      <w:r w:rsidRPr="001F2B78">
        <w:rPr>
          <w:rFonts w:ascii="Matura MT Script Capitals" w:hAnsi="Matura MT Script Capitals"/>
          <w:sz w:val="48"/>
          <w:szCs w:val="48"/>
        </w:rPr>
        <w:t>June 1985 Leveraged Buyout (LBO)</w:t>
      </w:r>
    </w:p>
    <w:p w14:paraId="551B3B04" w14:textId="5AE0751D" w:rsidR="001F2B78" w:rsidRDefault="001F2B78" w:rsidP="00597B65">
      <w:pPr>
        <w:jc w:val="center"/>
        <w:rPr>
          <w:rFonts w:ascii="Matura MT Script Capitals" w:hAnsi="Matura MT Script Capitals"/>
          <w:sz w:val="48"/>
          <w:szCs w:val="48"/>
        </w:rPr>
      </w:pPr>
      <w:r>
        <w:rPr>
          <w:rFonts w:ascii="Matura MT Script Capitals" w:hAnsi="Matura MT Script Capitals"/>
          <w:sz w:val="48"/>
          <w:szCs w:val="48"/>
        </w:rPr>
        <w:t>Key becomes President</w:t>
      </w:r>
    </w:p>
    <w:p w14:paraId="208DED66" w14:textId="788FD691" w:rsidR="001F2B78" w:rsidRPr="001F2B78" w:rsidRDefault="001F2B78" w:rsidP="00597B65">
      <w:pPr>
        <w:jc w:val="center"/>
        <w:rPr>
          <w:rFonts w:ascii="Matura MT Script Capitals" w:hAnsi="Matura MT Script Capitals"/>
          <w:sz w:val="48"/>
          <w:szCs w:val="48"/>
        </w:rPr>
      </w:pPr>
      <w:r>
        <w:rPr>
          <w:rFonts w:ascii="Matura MT Script Capitals" w:hAnsi="Matura MT Script Capitals"/>
          <w:sz w:val="48"/>
          <w:szCs w:val="48"/>
        </w:rPr>
        <w:t>*Q</w:t>
      </w:r>
      <w:r w:rsidRPr="001F2B78">
        <w:rPr>
          <w:rFonts w:ascii="Matura MT Script Capitals" w:hAnsi="Matura MT Script Capitals"/>
          <w:sz w:val="48"/>
          <w:szCs w:val="48"/>
        </w:rPr>
        <w:t>uadruples sales</w:t>
      </w:r>
    </w:p>
    <w:p w14:paraId="0F12EE49" w14:textId="7BD7AD80" w:rsidR="001F2B78" w:rsidRDefault="00887080">
      <w:r>
        <w:rPr>
          <w:noProof/>
        </w:rPr>
        <w:drawing>
          <wp:inline distT="0" distB="0" distL="0" distR="0" wp14:anchorId="1A41A631" wp14:editId="71E27619">
            <wp:extent cx="5943600" cy="3898265"/>
            <wp:effectExtent l="0" t="0" r="0" b="0"/>
            <wp:docPr id="10" name="Picture 10" descr="/Users/whiteiverson3/Desktop/Roper Zine/jcp dtown ne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Users/whiteiverson3/Desktop/Roper Zine/jcp dtown nerk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56DE5" w14:textId="60F793EE" w:rsidR="001F2B78" w:rsidRP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>
        <w:rPr>
          <w:rFonts w:ascii="Matura MT Script Capitals" w:hAnsi="Matura MT Script Capitals"/>
          <w:sz w:val="40"/>
          <w:szCs w:val="40"/>
        </w:rPr>
        <w:t xml:space="preserve">July 1990 Key acquires </w:t>
      </w:r>
      <w:proofErr w:type="gramStart"/>
      <w:r>
        <w:rPr>
          <w:rFonts w:ascii="Matura MT Script Capitals" w:hAnsi="Matura MT Script Capitals"/>
          <w:sz w:val="40"/>
          <w:szCs w:val="40"/>
        </w:rPr>
        <w:t>U</w:t>
      </w:r>
      <w:r w:rsidR="00BE26E7">
        <w:rPr>
          <w:rFonts w:ascii="Matura MT Script Capitals" w:hAnsi="Matura MT Script Capitals"/>
          <w:sz w:val="40"/>
          <w:szCs w:val="40"/>
        </w:rPr>
        <w:t>.</w:t>
      </w:r>
      <w:r>
        <w:rPr>
          <w:rFonts w:ascii="Matura MT Script Capitals" w:hAnsi="Matura MT Script Capitals"/>
          <w:sz w:val="40"/>
          <w:szCs w:val="40"/>
        </w:rPr>
        <w:t>.K.</w:t>
      </w:r>
      <w:proofErr w:type="gramEnd"/>
      <w:r>
        <w:rPr>
          <w:rFonts w:ascii="Matura MT Script Capitals" w:hAnsi="Matura MT Script Capitals"/>
          <w:sz w:val="40"/>
          <w:szCs w:val="40"/>
        </w:rPr>
        <w:t xml:space="preserve"> + </w:t>
      </w:r>
      <w:r w:rsidRPr="001F2B78">
        <w:rPr>
          <w:rFonts w:ascii="Matura MT Script Capitals" w:hAnsi="Matura MT Script Capitals"/>
          <w:sz w:val="40"/>
          <w:szCs w:val="40"/>
        </w:rPr>
        <w:t>Switzerland subsidiaries to obtain products such as:</w:t>
      </w:r>
    </w:p>
    <w:p w14:paraId="14F5EB1C" w14:textId="2971C477" w:rsidR="001F2B78" w:rsidRP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 w:rsidRPr="001F2B78">
        <w:rPr>
          <w:rFonts w:ascii="Matura MT Script Capitals" w:hAnsi="Matura MT Script Capitals"/>
          <w:sz w:val="40"/>
          <w:szCs w:val="40"/>
        </w:rPr>
        <w:t>Valves, Switches, Sensors</w:t>
      </w:r>
    </w:p>
    <w:p w14:paraId="01A82F36" w14:textId="77777777" w:rsid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</w:p>
    <w:p w14:paraId="0E04CCFA" w14:textId="77777777" w:rsid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 w:rsidRPr="001F2B78">
        <w:rPr>
          <w:rFonts w:ascii="Matura MT Script Capitals" w:hAnsi="Matura MT Script Capitals"/>
          <w:sz w:val="40"/>
          <w:szCs w:val="40"/>
        </w:rPr>
        <w:t xml:space="preserve">Client Name: A.M.O.T. Oil and Gas </w:t>
      </w:r>
    </w:p>
    <w:p w14:paraId="3949453F" w14:textId="69384761" w:rsidR="001F2B78" w:rsidRP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 w:rsidRPr="001F2B78">
        <w:rPr>
          <w:rFonts w:ascii="Matura MT Script Capitals" w:hAnsi="Matura MT Script Capitals"/>
          <w:sz w:val="40"/>
          <w:szCs w:val="40"/>
        </w:rPr>
        <w:t>Power Generation</w:t>
      </w:r>
    </w:p>
    <w:p w14:paraId="2C27CD89" w14:textId="77777777" w:rsid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</w:p>
    <w:p w14:paraId="2C9ADA00" w14:textId="599F259C" w:rsid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 w:rsidRPr="001F2B78">
        <w:rPr>
          <w:rFonts w:ascii="Matura MT Script Capitals" w:hAnsi="Matura MT Script Capitals"/>
          <w:sz w:val="40"/>
          <w:szCs w:val="40"/>
        </w:rPr>
        <w:t>Base</w:t>
      </w:r>
      <w:r>
        <w:rPr>
          <w:rFonts w:ascii="Matura MT Script Capitals" w:hAnsi="Matura MT Script Capitals"/>
          <w:sz w:val="40"/>
          <w:szCs w:val="40"/>
        </w:rPr>
        <w:t>d in: Bury St. Edmunds (</w:t>
      </w:r>
      <w:proofErr w:type="gramStart"/>
      <w:r>
        <w:rPr>
          <w:rFonts w:ascii="Matura MT Script Capitals" w:hAnsi="Matura MT Script Capitals"/>
          <w:sz w:val="40"/>
          <w:szCs w:val="40"/>
        </w:rPr>
        <w:t>U</w:t>
      </w:r>
      <w:r w:rsidR="00BE26E7">
        <w:rPr>
          <w:rFonts w:ascii="Matura MT Script Capitals" w:hAnsi="Matura MT Script Capitals"/>
          <w:sz w:val="40"/>
          <w:szCs w:val="40"/>
        </w:rPr>
        <w:t>.</w:t>
      </w:r>
      <w:r>
        <w:rPr>
          <w:rFonts w:ascii="Matura MT Script Capitals" w:hAnsi="Matura MT Script Capitals"/>
          <w:sz w:val="40"/>
          <w:szCs w:val="40"/>
        </w:rPr>
        <w:t>.K.</w:t>
      </w:r>
      <w:proofErr w:type="gramEnd"/>
      <w:r>
        <w:rPr>
          <w:rFonts w:ascii="Matura MT Script Capitals" w:hAnsi="Matura MT Script Capitals"/>
          <w:sz w:val="40"/>
          <w:szCs w:val="40"/>
        </w:rPr>
        <w:t xml:space="preserve">) </w:t>
      </w:r>
    </w:p>
    <w:p w14:paraId="4AF264F1" w14:textId="4BA9F5F6" w:rsidR="001F2B78" w:rsidRPr="001F2B78" w:rsidRDefault="001F2B78" w:rsidP="001F2B78">
      <w:pPr>
        <w:jc w:val="center"/>
        <w:rPr>
          <w:rFonts w:ascii="Matura MT Script Capitals" w:hAnsi="Matura MT Script Capitals"/>
          <w:sz w:val="40"/>
          <w:szCs w:val="40"/>
        </w:rPr>
      </w:pPr>
      <w:r w:rsidRPr="001F2B78">
        <w:rPr>
          <w:rFonts w:ascii="Matura MT Script Capitals" w:hAnsi="Matura MT Script Capitals"/>
          <w:sz w:val="40"/>
          <w:szCs w:val="40"/>
        </w:rPr>
        <w:t>Richmond, CA</w:t>
      </w:r>
    </w:p>
    <w:p w14:paraId="5AB64604" w14:textId="3662F60E" w:rsidR="001F2B78" w:rsidRPr="001F2B78" w:rsidRDefault="001F2B78" w:rsidP="001F2B78">
      <w:pPr>
        <w:jc w:val="center"/>
        <w:rPr>
          <w:rFonts w:ascii="Matura MT Script Capitals" w:hAnsi="Matura MT Script Capitals"/>
          <w:sz w:val="56"/>
          <w:szCs w:val="56"/>
        </w:rPr>
      </w:pPr>
      <w:r w:rsidRPr="001F2B78">
        <w:rPr>
          <w:rFonts w:ascii="Matura MT Script Capitals" w:hAnsi="Matura MT Script Capitals"/>
          <w:sz w:val="56"/>
          <w:szCs w:val="56"/>
        </w:rPr>
        <w:t>1991 Key named CEO</w:t>
      </w:r>
    </w:p>
    <w:p w14:paraId="2B6FABFA" w14:textId="03D4E1F2" w:rsidR="001F2B78" w:rsidRDefault="001F2B78"/>
    <w:p w14:paraId="5479E68F" w14:textId="1116090B" w:rsidR="00887080" w:rsidRDefault="00982E6D">
      <w:r>
        <w:rPr>
          <w:noProof/>
        </w:rPr>
        <w:drawing>
          <wp:anchor distT="0" distB="0" distL="114300" distR="114300" simplePos="0" relativeHeight="251668480" behindDoc="0" locked="0" layoutInCell="1" allowOverlap="1" wp14:anchorId="15659D80" wp14:editId="6BE769BD">
            <wp:simplePos x="0" y="0"/>
            <wp:positionH relativeFrom="column">
              <wp:posOffset>-974558</wp:posOffset>
            </wp:positionH>
            <wp:positionV relativeFrom="paragraph">
              <wp:posOffset>4715510</wp:posOffset>
            </wp:positionV>
            <wp:extent cx="1401364" cy="3730061"/>
            <wp:effectExtent l="0" t="0" r="0" b="3810"/>
            <wp:wrapNone/>
            <wp:docPr id="6" name="Picture 6" descr="/Users/whiteiverson3/Desktop/ro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whiteiverson3/Desktop/rop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912" cy="376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26E7" w:rsidRPr="00BE26E7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5F84AD44" wp14:editId="7B6FF144">
            <wp:simplePos x="0" y="0"/>
            <wp:positionH relativeFrom="column">
              <wp:posOffset>-173990</wp:posOffset>
            </wp:positionH>
            <wp:positionV relativeFrom="paragraph">
              <wp:posOffset>5397500</wp:posOffset>
            </wp:positionV>
            <wp:extent cx="6280785" cy="1395730"/>
            <wp:effectExtent l="0" t="0" r="0" b="1270"/>
            <wp:wrapTight wrapText="bothSides">
              <wp:wrapPolygon edited="0">
                <wp:start x="0" y="0"/>
                <wp:lineTo x="0" y="21227"/>
                <wp:lineTo x="21489" y="21227"/>
                <wp:lineTo x="21489" y="0"/>
                <wp:lineTo x="0" y="0"/>
              </wp:wrapPolygon>
            </wp:wrapTight>
            <wp:docPr id="12" name="Picture 12" descr="OPER INDUSTRIAL GEAR PUMPS - All Pumps Sales &amp; Service - Lead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PER INDUSTRIAL GEAR PUMPS - All Pumps Sales &amp; Service - Leading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785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7080">
        <w:rPr>
          <w:noProof/>
        </w:rPr>
        <w:drawing>
          <wp:inline distT="0" distB="0" distL="0" distR="0" wp14:anchorId="59BECE9A" wp14:editId="0808D41F">
            <wp:extent cx="5943600" cy="5354320"/>
            <wp:effectExtent l="0" t="0" r="0" b="5080"/>
            <wp:docPr id="5" name="Picture 5" descr="/Users/whiteiverson3/Desktop/Roper Zine/Screen Shot 2019-03-14 at 8.06.2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whiteiverson3/Desktop/Roper Zine/Screen Shot 2019-03-14 at 8.06.28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5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8FCDB" w14:textId="77777777" w:rsidR="00FC5AFC" w:rsidRDefault="00FC5AFC" w:rsidP="00FC5AFC">
      <w:pPr>
        <w:rPr>
          <w:rFonts w:ascii="Matura MT Script Capitals" w:hAnsi="Matura MT Script Capitals"/>
          <w:sz w:val="48"/>
          <w:szCs w:val="48"/>
        </w:rPr>
      </w:pPr>
    </w:p>
    <w:p w14:paraId="10FFE43A" w14:textId="43E3315A" w:rsidR="00FD60D2" w:rsidRDefault="000615C6" w:rsidP="00FC5AFC">
      <w:pPr>
        <w:jc w:val="center"/>
        <w:rPr>
          <w:rFonts w:ascii="Matura MT Script Capitals" w:hAnsi="Matura MT Script Capitals"/>
          <w:sz w:val="48"/>
          <w:szCs w:val="48"/>
        </w:rPr>
      </w:pPr>
      <w:r w:rsidRPr="001F2B78">
        <w:rPr>
          <w:rFonts w:ascii="Matura MT Script Capitals" w:hAnsi="Matura MT Script Capitals"/>
          <w:sz w:val="48"/>
          <w:szCs w:val="48"/>
        </w:rPr>
        <w:t xml:space="preserve">Sept. 1992 </w:t>
      </w:r>
      <w:r w:rsidR="001F2B78" w:rsidRPr="001F2B78">
        <w:rPr>
          <w:rFonts w:ascii="Matura MT Script Capitals" w:hAnsi="Matura MT Script Capitals"/>
          <w:sz w:val="48"/>
          <w:szCs w:val="48"/>
        </w:rPr>
        <w:t xml:space="preserve">Roper </w:t>
      </w:r>
      <w:r w:rsidRPr="001F2B78">
        <w:rPr>
          <w:rFonts w:ascii="Matura MT Script Capitals" w:hAnsi="Matura MT Script Capitals"/>
          <w:sz w:val="48"/>
          <w:szCs w:val="48"/>
        </w:rPr>
        <w:t>Acquires</w:t>
      </w:r>
    </w:p>
    <w:p w14:paraId="1545A291" w14:textId="2ABCB01E" w:rsidR="001F2B78" w:rsidRDefault="000615C6" w:rsidP="00FC5AFC">
      <w:pPr>
        <w:jc w:val="center"/>
        <w:rPr>
          <w:rFonts w:ascii="Matura MT Script Capitals" w:hAnsi="Matura MT Script Capitals"/>
          <w:sz w:val="48"/>
          <w:szCs w:val="48"/>
        </w:rPr>
      </w:pPr>
      <w:r w:rsidRPr="001F2B78">
        <w:rPr>
          <w:rFonts w:ascii="Matura MT Script Capitals" w:hAnsi="Matura MT Script Capitals"/>
          <w:sz w:val="48"/>
          <w:szCs w:val="48"/>
        </w:rPr>
        <w:t xml:space="preserve">Leading </w:t>
      </w:r>
      <w:proofErr w:type="spellStart"/>
      <w:r w:rsidRPr="001F2B78">
        <w:rPr>
          <w:rFonts w:ascii="Matura MT Script Capitals" w:hAnsi="Matura MT Script Capitals"/>
          <w:sz w:val="48"/>
          <w:szCs w:val="48"/>
        </w:rPr>
        <w:t>Turbocompressor</w:t>
      </w:r>
      <w:proofErr w:type="spellEnd"/>
      <w:r w:rsidR="000804BB" w:rsidRPr="001F2B78">
        <w:rPr>
          <w:rFonts w:ascii="Matura MT Script Capitals" w:hAnsi="Matura MT Script Capitals"/>
          <w:sz w:val="48"/>
          <w:szCs w:val="48"/>
        </w:rPr>
        <w:t xml:space="preserve"> through</w:t>
      </w:r>
    </w:p>
    <w:p w14:paraId="5CBB3C87" w14:textId="29285A95" w:rsidR="000615C6" w:rsidRPr="001F2B78" w:rsidRDefault="00FC30B4" w:rsidP="00FC5AFC">
      <w:pPr>
        <w:jc w:val="center"/>
        <w:rPr>
          <w:rFonts w:ascii="Matura MT Script Capitals" w:hAnsi="Matura MT Script Capitals"/>
          <w:sz w:val="48"/>
          <w:szCs w:val="48"/>
        </w:rPr>
      </w:pPr>
      <w:r w:rsidRPr="00FC30B4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5408" behindDoc="1" locked="0" layoutInCell="1" allowOverlap="1" wp14:anchorId="035C38DD" wp14:editId="2758C4A8">
            <wp:simplePos x="0" y="0"/>
            <wp:positionH relativeFrom="column">
              <wp:posOffset>-979972</wp:posOffset>
            </wp:positionH>
            <wp:positionV relativeFrom="paragraph">
              <wp:posOffset>5480685</wp:posOffset>
            </wp:positionV>
            <wp:extent cx="1889125" cy="2911475"/>
            <wp:effectExtent l="0" t="0" r="0" b="9525"/>
            <wp:wrapNone/>
            <wp:docPr id="18" name="Picture 18" descr="http://www.simpleimageresizer.com/_uploads/photos/9b243baa/1-physicistscr_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simpleimageresizer.com/_uploads/photos/9b243baa/1-physicistscr_6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12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0B4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2925DDAC" wp14:editId="2BB7C027">
            <wp:simplePos x="0" y="0"/>
            <wp:positionH relativeFrom="column">
              <wp:posOffset>4969042</wp:posOffset>
            </wp:positionH>
            <wp:positionV relativeFrom="paragraph">
              <wp:posOffset>5481621</wp:posOffset>
            </wp:positionV>
            <wp:extent cx="1889125" cy="2911475"/>
            <wp:effectExtent l="0" t="0" r="0" b="9525"/>
            <wp:wrapNone/>
            <wp:docPr id="17" name="Picture 17" descr="http://www.simpleimageresizer.com/_uploads/photos/9b243baa/1-physicistscr_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simpleimageresizer.com/_uploads/photos/9b243baa/1-physicistscr_6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12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26E7">
        <w:rPr>
          <w:noProof/>
        </w:rPr>
        <w:drawing>
          <wp:anchor distT="0" distB="0" distL="114300" distR="114300" simplePos="0" relativeHeight="251661312" behindDoc="0" locked="0" layoutInCell="1" allowOverlap="1" wp14:anchorId="67BB4807" wp14:editId="15420F38">
            <wp:simplePos x="0" y="0"/>
            <wp:positionH relativeFrom="column">
              <wp:posOffset>51435</wp:posOffset>
            </wp:positionH>
            <wp:positionV relativeFrom="paragraph">
              <wp:posOffset>568960</wp:posOffset>
            </wp:positionV>
            <wp:extent cx="5943600" cy="5534660"/>
            <wp:effectExtent l="0" t="0" r="0" b="2540"/>
            <wp:wrapTight wrapText="bothSides">
              <wp:wrapPolygon edited="0">
                <wp:start x="0" y="0"/>
                <wp:lineTo x="0" y="21511"/>
                <wp:lineTo x="21508" y="21511"/>
                <wp:lineTo x="21508" y="0"/>
                <wp:lineTo x="0" y="0"/>
              </wp:wrapPolygon>
            </wp:wrapTight>
            <wp:docPr id="4" name="Picture 4" descr="/Users/whiteiverson3/Desktop/Roper Zine/Screen Shot 2019-03-14 at 8.05.3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whiteiverson3/Desktop/Roper Zine/Screen Shot 2019-03-14 at 8.05.38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3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04BB" w:rsidRPr="001F2B78">
        <w:rPr>
          <w:rFonts w:ascii="Matura MT Script Capitals" w:hAnsi="Matura MT Script Capitals"/>
          <w:sz w:val="48"/>
          <w:szCs w:val="48"/>
        </w:rPr>
        <w:t>Russian merger with Gazprom</w:t>
      </w:r>
    </w:p>
    <w:p w14:paraId="7C9E5D70" w14:textId="60D010FB" w:rsidR="001F2B78" w:rsidRDefault="001F2B78" w:rsidP="001F2B78">
      <w:pPr>
        <w:jc w:val="center"/>
        <w:rPr>
          <w:rFonts w:ascii="Matura MT Script Capitals" w:hAnsi="Matura MT Script Capitals"/>
          <w:sz w:val="48"/>
          <w:szCs w:val="48"/>
        </w:rPr>
      </w:pPr>
    </w:p>
    <w:p w14:paraId="4D90DA66" w14:textId="15138B37" w:rsidR="00BE26E7" w:rsidRPr="001F2B78" w:rsidRDefault="00BE26E7" w:rsidP="00BE26E7">
      <w:pPr>
        <w:jc w:val="center"/>
        <w:rPr>
          <w:rFonts w:ascii="Matura MT Script Capitals" w:hAnsi="Matura MT Script Capitals"/>
          <w:sz w:val="48"/>
          <w:szCs w:val="48"/>
        </w:rPr>
      </w:pPr>
      <w:r>
        <w:rPr>
          <w:rFonts w:ascii="Matura MT Script Capitals" w:hAnsi="Matura MT Script Capitals"/>
          <w:sz w:val="48"/>
          <w:szCs w:val="48"/>
        </w:rPr>
        <w:t>Shares climb 73%</w:t>
      </w:r>
    </w:p>
    <w:p w14:paraId="74AC8B71" w14:textId="57445A66" w:rsidR="00BE26E7" w:rsidRDefault="00BE26E7" w:rsidP="001F2B78">
      <w:pPr>
        <w:jc w:val="center"/>
        <w:rPr>
          <w:rFonts w:ascii="Matura MT Script Capitals" w:hAnsi="Matura MT Script Capitals"/>
          <w:sz w:val="48"/>
          <w:szCs w:val="48"/>
        </w:rPr>
      </w:pPr>
    </w:p>
    <w:p w14:paraId="41311C6A" w14:textId="6FDBF106" w:rsidR="000615C6" w:rsidRDefault="00101064">
      <w:bookmarkStart w:id="0" w:name="_GoBack"/>
      <w:r>
        <w:rPr>
          <w:noProof/>
        </w:rPr>
        <w:drawing>
          <wp:anchor distT="0" distB="0" distL="114300" distR="114300" simplePos="0" relativeHeight="251670528" behindDoc="1" locked="0" layoutInCell="1" allowOverlap="1" wp14:anchorId="238A3EF5" wp14:editId="634A8A4D">
            <wp:simplePos x="0" y="0"/>
            <wp:positionH relativeFrom="column">
              <wp:posOffset>-977265</wp:posOffset>
            </wp:positionH>
            <wp:positionV relativeFrom="paragraph">
              <wp:posOffset>-806116</wp:posOffset>
            </wp:positionV>
            <wp:extent cx="7850973" cy="4796771"/>
            <wp:effectExtent l="0" t="0" r="0" b="4445"/>
            <wp:wrapNone/>
            <wp:docPr id="8" name="Picture 8" descr="Postable/n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ostable/npp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6593" cy="480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638EEE96" w14:textId="7E78FD0C" w:rsidR="00887080" w:rsidRDefault="00887080"/>
    <w:p w14:paraId="7D63ED3F" w14:textId="668A3332" w:rsidR="00887080" w:rsidRDefault="00887080"/>
    <w:p w14:paraId="7D917448" w14:textId="265EC5DD" w:rsidR="00887080" w:rsidRDefault="00887080"/>
    <w:p w14:paraId="5026EBA9" w14:textId="44CF44E6" w:rsidR="00887080" w:rsidRDefault="00887080"/>
    <w:p w14:paraId="002B95D4" w14:textId="282351B9" w:rsidR="00887080" w:rsidRDefault="00887080"/>
    <w:p w14:paraId="231F9AEB" w14:textId="6B9BB7D7" w:rsidR="00887080" w:rsidRDefault="00887080"/>
    <w:p w14:paraId="0E86E5FE" w14:textId="0B2F6E7B" w:rsidR="00887080" w:rsidRDefault="00887080"/>
    <w:p w14:paraId="6832011C" w14:textId="34750A9B" w:rsidR="00887080" w:rsidRDefault="00887080"/>
    <w:p w14:paraId="61618615" w14:textId="50EC0668" w:rsidR="00887080" w:rsidRDefault="00887080"/>
    <w:p w14:paraId="7561B795" w14:textId="14C74D67" w:rsidR="00887080" w:rsidRDefault="00887080"/>
    <w:p w14:paraId="40CCB4CF" w14:textId="2424C519" w:rsidR="00887080" w:rsidRDefault="00887080"/>
    <w:p w14:paraId="08412F69" w14:textId="53823257" w:rsidR="00887080" w:rsidRDefault="00887080"/>
    <w:p w14:paraId="47C48A30" w14:textId="08C5ADFD" w:rsidR="00887080" w:rsidRDefault="00887080"/>
    <w:p w14:paraId="1170D613" w14:textId="6AC3A581" w:rsidR="00E667C6" w:rsidRDefault="00E667C6"/>
    <w:p w14:paraId="20A7B08C" w14:textId="02F55BCB" w:rsidR="00E667C6" w:rsidRDefault="00E667C6"/>
    <w:p w14:paraId="5C2CB1F7" w14:textId="773987CB" w:rsidR="00E667C6" w:rsidRDefault="00E667C6"/>
    <w:p w14:paraId="39B43908" w14:textId="3EA348BF" w:rsidR="00E667C6" w:rsidRDefault="00E667C6"/>
    <w:p w14:paraId="51FCBBC0" w14:textId="28B6FA37" w:rsidR="00E667C6" w:rsidRDefault="00E667C6"/>
    <w:p w14:paraId="67BB9867" w14:textId="28821A51" w:rsidR="00E667C6" w:rsidRDefault="00E667C6"/>
    <w:p w14:paraId="22D29796" w14:textId="41EEE513" w:rsidR="00E667C6" w:rsidRDefault="00E667C6"/>
    <w:p w14:paraId="040E2C1D" w14:textId="7879D4DB" w:rsidR="00E667C6" w:rsidRDefault="00E667C6"/>
    <w:p w14:paraId="140B260B" w14:textId="27D0716C" w:rsidR="00887080" w:rsidRDefault="00FC5AFC">
      <w:r>
        <w:rPr>
          <w:noProof/>
        </w:rPr>
        <w:drawing>
          <wp:anchor distT="0" distB="0" distL="114300" distR="114300" simplePos="0" relativeHeight="251659264" behindDoc="1" locked="0" layoutInCell="1" allowOverlap="1" wp14:anchorId="45B9B604" wp14:editId="042AB04C">
            <wp:simplePos x="0" y="0"/>
            <wp:positionH relativeFrom="column">
              <wp:posOffset>619927</wp:posOffset>
            </wp:positionH>
            <wp:positionV relativeFrom="paragraph">
              <wp:posOffset>22559</wp:posOffset>
            </wp:positionV>
            <wp:extent cx="5077460" cy="3525520"/>
            <wp:effectExtent l="0" t="0" r="2540" b="5080"/>
            <wp:wrapNone/>
            <wp:docPr id="7" name="Picture 7" descr="/Users/whiteiverson3/Desktop/Roper Zine/2mitobuckeyel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Users/whiteiverson3/Desktop/Roper Zine/2mitobuckeyelak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352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87080" w:rsidSect="00482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Rogue Hero 3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080"/>
    <w:rsid w:val="00017D68"/>
    <w:rsid w:val="00037FF9"/>
    <w:rsid w:val="000615C6"/>
    <w:rsid w:val="000804BB"/>
    <w:rsid w:val="00101064"/>
    <w:rsid w:val="001F2B78"/>
    <w:rsid w:val="001F5196"/>
    <w:rsid w:val="00283AF1"/>
    <w:rsid w:val="00464B96"/>
    <w:rsid w:val="00482983"/>
    <w:rsid w:val="004F0044"/>
    <w:rsid w:val="00597B65"/>
    <w:rsid w:val="0060144C"/>
    <w:rsid w:val="006230EC"/>
    <w:rsid w:val="008715CF"/>
    <w:rsid w:val="00887080"/>
    <w:rsid w:val="008B569C"/>
    <w:rsid w:val="008E3BA4"/>
    <w:rsid w:val="00982E6D"/>
    <w:rsid w:val="00A92BC1"/>
    <w:rsid w:val="00A97B64"/>
    <w:rsid w:val="00BE26E7"/>
    <w:rsid w:val="00DA3F97"/>
    <w:rsid w:val="00DF0FC0"/>
    <w:rsid w:val="00E35BC1"/>
    <w:rsid w:val="00E667C6"/>
    <w:rsid w:val="00E83F21"/>
    <w:rsid w:val="00FC30B4"/>
    <w:rsid w:val="00FC5AFC"/>
    <w:rsid w:val="00FD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0D69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15C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tab-span">
    <w:name w:val="apple-tab-span"/>
    <w:basedOn w:val="DefaultParagraphFont"/>
    <w:rsid w:val="00061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8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pn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118</Words>
  <Characters>677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Romaker</dc:creator>
  <cp:keywords/>
  <dc:description/>
  <cp:lastModifiedBy>Ian Romaker</cp:lastModifiedBy>
  <cp:revision>3</cp:revision>
  <dcterms:created xsi:type="dcterms:W3CDTF">2020-06-20T03:51:00Z</dcterms:created>
  <dcterms:modified xsi:type="dcterms:W3CDTF">2020-06-22T19:23:00Z</dcterms:modified>
</cp:coreProperties>
</file>